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>It’s Good To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77777777" w:rsidR="001C2F96" w:rsidRDefault="001C2F96" w:rsidP="00227B01">
            <w:pPr>
              <w:rPr>
                <w:i/>
                <w:iCs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FD4579A" w14:textId="2405A668" w:rsidR="00386A87" w:rsidRPr="00E52599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7AC5305F" w:rsidR="003D65F0" w:rsidRPr="00E52599" w:rsidRDefault="00E52599" w:rsidP="00673856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E52599">
              <w:rPr>
                <w:bCs/>
                <w:i/>
                <w:sz w:val="24"/>
                <w:szCs w:val="24"/>
              </w:rPr>
              <w:t xml:space="preserve">The children will be walking to post their </w:t>
            </w:r>
            <w:r w:rsidR="00EF5C1D">
              <w:rPr>
                <w:bCs/>
                <w:i/>
                <w:sz w:val="24"/>
                <w:szCs w:val="24"/>
              </w:rPr>
              <w:t>letter to Santa</w:t>
            </w:r>
            <w:r w:rsidRPr="00E52599">
              <w:rPr>
                <w:bCs/>
                <w:i/>
                <w:sz w:val="24"/>
                <w:szCs w:val="24"/>
              </w:rPr>
              <w:t xml:space="preserve"> and visiting Costa.</w:t>
            </w:r>
          </w:p>
          <w:p w14:paraId="37343696" w14:textId="77777777" w:rsidR="00EF5C1D" w:rsidRDefault="00E52599" w:rsidP="0067385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691EF447" w14:textId="77777777" w:rsidR="00673856" w:rsidRPr="0053086A" w:rsidRDefault="00673856" w:rsidP="0067385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Fundraiser – “I like to move it move it”</w:t>
            </w:r>
          </w:p>
          <w:p w14:paraId="30317D3F" w14:textId="68B9B3D1" w:rsidR="00673856" w:rsidRPr="00E52599" w:rsidRDefault="00673856" w:rsidP="00673856">
            <w:pPr>
              <w:pStyle w:val="ListParagrap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30966395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7FACC14E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Mobile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0DB90D43" w14:textId="77777777" w:rsidR="00EF5C1D" w:rsidRPr="00EF5C1D" w:rsidRDefault="00EF5C1D" w:rsidP="00EF5C1D">
            <w:pPr>
              <w:ind w:left="360"/>
              <w:rPr>
                <w:i/>
                <w:iCs/>
                <w:sz w:val="24"/>
                <w:szCs w:val="24"/>
              </w:rPr>
            </w:pPr>
          </w:p>
          <w:p w14:paraId="27C4B060" w14:textId="3AD5E5D3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8B2F0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Trip to Godstone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045644E1" w14:textId="34BE74E9" w:rsidR="00A90A19" w:rsidRDefault="00521340" w:rsidP="0068646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27B01">
        <w:rPr>
          <w:b/>
          <w:bCs/>
          <w:color w:val="FF0000"/>
          <w:sz w:val="28"/>
          <w:szCs w:val="28"/>
        </w:rPr>
        <w:t>Topic Web Reception</w:t>
      </w:r>
    </w:p>
    <w:p w14:paraId="2BFEDE10" w14:textId="6DCDF328" w:rsidR="00676AED" w:rsidRPr="00686467" w:rsidRDefault="00676AED" w:rsidP="00686467">
      <w:pPr>
        <w:jc w:val="center"/>
        <w:rPr>
          <w:b/>
          <w:bCs/>
          <w:color w:val="FF0000"/>
          <w:sz w:val="28"/>
          <w:szCs w:val="28"/>
        </w:rPr>
      </w:pPr>
    </w:p>
    <w:sectPr w:rsidR="00676AED" w:rsidRPr="00686467" w:rsidSect="0068646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C04C6" w14:textId="77777777" w:rsidR="00213701" w:rsidRDefault="00213701" w:rsidP="00686467">
      <w:pPr>
        <w:spacing w:after="0" w:line="240" w:lineRule="auto"/>
      </w:pPr>
      <w:r>
        <w:separator/>
      </w:r>
    </w:p>
  </w:endnote>
  <w:endnote w:type="continuationSeparator" w:id="0">
    <w:p w14:paraId="0D602995" w14:textId="77777777" w:rsidR="00213701" w:rsidRDefault="00213701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9D960" w14:textId="77777777" w:rsidR="00213701" w:rsidRDefault="00213701" w:rsidP="00686467">
      <w:pPr>
        <w:spacing w:after="0" w:line="240" w:lineRule="auto"/>
      </w:pPr>
      <w:r>
        <w:separator/>
      </w:r>
    </w:p>
  </w:footnote>
  <w:footnote w:type="continuationSeparator" w:id="0">
    <w:p w14:paraId="1CD6E49E" w14:textId="77777777" w:rsidR="00213701" w:rsidRDefault="00213701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846A7"/>
    <w:rsid w:val="00100A1D"/>
    <w:rsid w:val="00171B25"/>
    <w:rsid w:val="001A58E2"/>
    <w:rsid w:val="001C2F96"/>
    <w:rsid w:val="00213701"/>
    <w:rsid w:val="00227B01"/>
    <w:rsid w:val="00386A87"/>
    <w:rsid w:val="003D65F0"/>
    <w:rsid w:val="00480AD1"/>
    <w:rsid w:val="00521340"/>
    <w:rsid w:val="0053086A"/>
    <w:rsid w:val="005A256C"/>
    <w:rsid w:val="005A6B19"/>
    <w:rsid w:val="005D7241"/>
    <w:rsid w:val="00673856"/>
    <w:rsid w:val="00676AED"/>
    <w:rsid w:val="00686467"/>
    <w:rsid w:val="00703613"/>
    <w:rsid w:val="007765FA"/>
    <w:rsid w:val="007B2856"/>
    <w:rsid w:val="008746A1"/>
    <w:rsid w:val="008E7AE1"/>
    <w:rsid w:val="009C2FC5"/>
    <w:rsid w:val="00A82A08"/>
    <w:rsid w:val="00A90A19"/>
    <w:rsid w:val="00AF6EB4"/>
    <w:rsid w:val="00B2368E"/>
    <w:rsid w:val="00B30AD6"/>
    <w:rsid w:val="00B91294"/>
    <w:rsid w:val="00BF74F5"/>
    <w:rsid w:val="00C46075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Nicolle</cp:lastModifiedBy>
  <cp:revision>23</cp:revision>
  <dcterms:created xsi:type="dcterms:W3CDTF">2020-05-14T11:25:00Z</dcterms:created>
  <dcterms:modified xsi:type="dcterms:W3CDTF">2020-09-03T18:08:00Z</dcterms:modified>
</cp:coreProperties>
</file>